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8" w:tblpY="-1599"/>
        <w:tblW w:w="161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2"/>
        <w:gridCol w:w="11086"/>
        <w:gridCol w:w="3372"/>
      </w:tblGrid>
      <w:tr w:rsidR="00312639" w:rsidRPr="008E0814" w:rsidTr="009740A6">
        <w:trPr>
          <w:trHeight w:val="709"/>
        </w:trPr>
        <w:tc>
          <w:tcPr>
            <w:tcW w:w="16140" w:type="dxa"/>
            <w:gridSpan w:val="3"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312639" w:rsidRPr="008E0814" w:rsidRDefault="00312639" w:rsidP="009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12639" w:rsidRPr="007A5EC1" w:rsidRDefault="00312639" w:rsidP="009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312639" w:rsidRDefault="00312639" w:rsidP="009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7A5EC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План работы  </w:t>
            </w:r>
            <w:r w:rsidR="00B0312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</w:t>
            </w:r>
            <w:proofErr w:type="gramStart"/>
            <w:r w:rsidR="00B0312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ДО</w:t>
            </w:r>
            <w:proofErr w:type="gramEnd"/>
            <w:r w:rsidR="00B0312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«</w:t>
            </w:r>
            <w:proofErr w:type="gramStart"/>
            <w:r w:rsidR="00B0312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Республика</w:t>
            </w:r>
            <w:proofErr w:type="gramEnd"/>
            <w:r w:rsidR="00B0312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ивановские ребята» </w:t>
            </w:r>
            <w:r w:rsidRPr="007A5EC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2016 - 2017 учебного года</w:t>
            </w:r>
          </w:p>
          <w:p w:rsidR="00312639" w:rsidRDefault="00312639" w:rsidP="009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312639" w:rsidRPr="00891390" w:rsidRDefault="00407CFE" w:rsidP="008913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2017-2018</w:t>
            </w:r>
            <w:r w:rsidR="00312639"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 ставятся следующие цели и задачи:</w:t>
            </w:r>
          </w:p>
          <w:p w:rsidR="00312639" w:rsidRPr="00312639" w:rsidRDefault="00312639" w:rsidP="00312639">
            <w:pPr>
              <w:tabs>
                <w:tab w:val="left" w:pos="1964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12639" w:rsidRPr="00312639" w:rsidRDefault="00312639" w:rsidP="00312639">
            <w:pPr>
              <w:tabs>
                <w:tab w:val="left" w:pos="1964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</w:t>
            </w:r>
            <w:r w:rsidR="00407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мата в нём и гуманных отношений, через сотрудничество с </w:t>
            </w:r>
            <w:proofErr w:type="spellStart"/>
            <w:r w:rsidR="00407CFE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  <w:proofErr w:type="spellEnd"/>
            <w:r w:rsidR="00407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«ОЛИМП», </w:t>
            </w:r>
            <w:proofErr w:type="spellStart"/>
            <w:r w:rsidR="00407CFE">
              <w:rPr>
                <w:rFonts w:ascii="Times New Roman" w:eastAsia="Times New Roman" w:hAnsi="Times New Roman" w:cs="Times New Roman"/>
                <w:sz w:val="28"/>
                <w:szCs w:val="28"/>
              </w:rPr>
              <w:t>РДШ</w:t>
            </w:r>
            <w:proofErr w:type="spellEnd"/>
          </w:p>
          <w:p w:rsidR="00312639" w:rsidRPr="00312639" w:rsidRDefault="00312639" w:rsidP="00312639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12639" w:rsidRPr="00312639" w:rsidRDefault="00312639" w:rsidP="00312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Задачи:</w:t>
            </w:r>
          </w:p>
          <w:p w:rsidR="00312639" w:rsidRPr="00312639" w:rsidRDefault="00407CFE" w:rsidP="0031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312639"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условий для развития каждого школьника, с учётом  его индивидуальных способностей и потребностей</w:t>
            </w:r>
          </w:p>
          <w:p w:rsidR="00312639" w:rsidRDefault="00312639" w:rsidP="0031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3126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оддержка творческой активности учащихся во всех сферах деятельности, создание условий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коллектива через  </w:t>
            </w:r>
            <w:r w:rsidRPr="003126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КТД;</w:t>
            </w:r>
          </w:p>
          <w:p w:rsidR="00312639" w:rsidRPr="00312639" w:rsidRDefault="00312639" w:rsidP="0031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Приобщение учащихся к творчеству, обеспечение условий  для самореализации творческих способностей </w:t>
            </w:r>
            <w:r w:rsidR="00B03122">
              <w:rPr>
                <w:rFonts w:ascii="Times New Roman" w:hAnsi="Times New Roman" w:cs="Times New Roman"/>
                <w:sz w:val="28"/>
                <w:szCs w:val="28"/>
              </w:rPr>
              <w:t>и потребностей детей</w:t>
            </w: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2639" w:rsidRDefault="00312639" w:rsidP="0031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>4. Способствование формированию здорового образа жизни, системы общечеловеческих и социальных ценностей.</w:t>
            </w:r>
          </w:p>
          <w:p w:rsidR="00B03122" w:rsidRPr="00312639" w:rsidRDefault="00B03122" w:rsidP="0031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39" w:rsidRPr="00891390" w:rsidRDefault="00B03122" w:rsidP="00891390">
            <w:pPr>
              <w:ind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31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достижения поставленных цели и задач разработан план работы:</w:t>
            </w:r>
          </w:p>
        </w:tc>
      </w:tr>
      <w:tr w:rsidR="00312639" w:rsidRPr="004C4181" w:rsidTr="009008AC">
        <w:trPr>
          <w:trHeight w:val="284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4C4181" w:rsidRDefault="00312639" w:rsidP="009740A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4C4181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4C4181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4181">
              <w:rPr>
                <w:rFonts w:ascii="Times New Roman" w:hAnsi="Times New Roman" w:cs="Times New Roman"/>
                <w:b/>
                <w:i/>
              </w:rPr>
              <w:t xml:space="preserve">Мероприятия       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4C4181" w:rsidRDefault="00312639" w:rsidP="009740A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4C418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007CC" w:rsidRPr="00312639" w:rsidTr="009008AC">
        <w:trPr>
          <w:trHeight w:val="534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007CC" w:rsidRPr="00312639" w:rsidRDefault="00A007CC" w:rsidP="00974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01.-09.-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007CC" w:rsidRDefault="00A007C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proofErr w:type="spellEnd"/>
          </w:p>
          <w:p w:rsidR="00A007CC" w:rsidRPr="00312639" w:rsidRDefault="00A007CC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A007CC" w:rsidRDefault="00A007CC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-Линейка «Первого звонка»;</w:t>
            </w:r>
          </w:p>
          <w:p w:rsidR="00FF639E" w:rsidRDefault="00FF639E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«Возьмёмся за руки, друзья!»</w:t>
            </w:r>
          </w:p>
          <w:p w:rsidR="00A007CC" w:rsidRDefault="00A007CC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90D43" w:rsidRDefault="00C90D43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Де</w:t>
            </w:r>
            <w:r w:rsidRPr="00A007CC">
              <w:rPr>
                <w:rFonts w:ascii="Times New Roman" w:hAnsi="Times New Roman" w:cs="Times New Roman"/>
                <w:sz w:val="28"/>
              </w:rPr>
              <w:t>нь солидарности в борьбе с терроризмом.</w:t>
            </w:r>
            <w:r>
              <w:rPr>
                <w:rFonts w:ascii="Times New Roman" w:hAnsi="Times New Roman" w:cs="Times New Roman"/>
                <w:sz w:val="28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007CC"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террору»</w:t>
            </w:r>
          </w:p>
          <w:p w:rsidR="00A007CC" w:rsidRPr="00A007CC" w:rsidRDefault="00A007CC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0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07CC">
              <w:rPr>
                <w:rFonts w:ascii="Times New Roman" w:hAnsi="Times New Roman" w:cs="Times New Roman"/>
                <w:sz w:val="28"/>
              </w:rPr>
              <w:t xml:space="preserve">Игра «Мы вступаем в </w:t>
            </w:r>
            <w:proofErr w:type="spellStart"/>
            <w:r w:rsidRPr="00A007CC">
              <w:rPr>
                <w:rFonts w:ascii="Times New Roman" w:hAnsi="Times New Roman" w:cs="Times New Roman"/>
                <w:sz w:val="28"/>
              </w:rPr>
              <w:t>РДШ</w:t>
            </w:r>
            <w:proofErr w:type="spellEnd"/>
            <w:r w:rsidRPr="00A007CC">
              <w:rPr>
                <w:rFonts w:ascii="Times New Roman" w:hAnsi="Times New Roman" w:cs="Times New Roman"/>
                <w:sz w:val="28"/>
              </w:rPr>
              <w:t>»</w:t>
            </w:r>
          </w:p>
          <w:p w:rsidR="00A007CC" w:rsidRPr="00A007CC" w:rsidRDefault="00A007CC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07C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A007CC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A007CC">
              <w:rPr>
                <w:rFonts w:ascii="Times New Roman" w:hAnsi="Times New Roman" w:cs="Times New Roman"/>
                <w:sz w:val="28"/>
              </w:rPr>
              <w:t xml:space="preserve"> по направлениям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07C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007CC">
              <w:rPr>
                <w:rFonts w:ascii="Times New Roman" w:hAnsi="Times New Roman" w:cs="Times New Roman"/>
                <w:sz w:val="28"/>
              </w:rPr>
              <w:t>РДШ</w:t>
            </w:r>
            <w:proofErr w:type="spellEnd"/>
            <w:r w:rsidRPr="00A007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07CC" w:rsidRPr="00A007CC" w:rsidRDefault="00A007CC" w:rsidP="00A007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07CC">
              <w:rPr>
                <w:rFonts w:ascii="Times New Roman" w:hAnsi="Times New Roman" w:cs="Times New Roman"/>
                <w:sz w:val="28"/>
              </w:rPr>
              <w:t>-Посвящение в  актив ДО «</w:t>
            </w:r>
            <w:proofErr w:type="spellStart"/>
            <w:r w:rsidRPr="00A007CC">
              <w:rPr>
                <w:rFonts w:ascii="Times New Roman" w:hAnsi="Times New Roman" w:cs="Times New Roman"/>
                <w:sz w:val="28"/>
              </w:rPr>
              <w:t>ИВАР</w:t>
            </w:r>
            <w:proofErr w:type="spellEnd"/>
            <w:r w:rsidRPr="00A007CC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7CC" w:rsidRDefault="00A007C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 w:rsidR="00C90D4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в.р., ДК, Актив ДО,</w:t>
            </w:r>
            <w:r w:rsidR="00FF639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proofErr w:type="gramEnd"/>
          </w:p>
        </w:tc>
      </w:tr>
      <w:tr w:rsidR="00312639" w:rsidRPr="00312639" w:rsidTr="009008AC">
        <w:trPr>
          <w:trHeight w:val="549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C90D43" w:rsidP="00974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06.09-06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12639" w:rsidRPr="00312639" w:rsidRDefault="00312639" w:rsidP="00974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Default="00E56CAA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экологическая А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кция «Люблю свой край!»</w:t>
            </w:r>
          </w:p>
          <w:p w:rsidR="00C90D43" w:rsidRDefault="00C90D4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 xml:space="preserve"> Линейка объявления акции</w:t>
            </w:r>
            <w:r w:rsidR="00254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7C3" w:rsidRPr="00C90D43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  <w:p w:rsidR="00C90D43" w:rsidRDefault="00C90D4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«Экология вокруг нас»</w:t>
            </w:r>
            <w:r w:rsidR="00254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7C3" w:rsidRPr="00C90D43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  <w:p w:rsidR="00C90D43" w:rsidRDefault="00C90D4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«Природа и Человек»</w:t>
            </w:r>
            <w:r w:rsidR="00254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7C3" w:rsidRPr="00C90D43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C90D43" w:rsidRDefault="00C90D4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D43">
              <w:rPr>
                <w:rFonts w:ascii="Times New Roman" w:hAnsi="Times New Roman" w:cs="Times New Roman"/>
                <w:sz w:val="28"/>
                <w:szCs w:val="28"/>
              </w:rPr>
              <w:t>Экоквест</w:t>
            </w:r>
            <w:proofErr w:type="spellEnd"/>
            <w:r w:rsidRPr="00C90D43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малышей.</w:t>
            </w:r>
            <w:r w:rsidR="00254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7C3" w:rsidRPr="00C90D43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C90D43" w:rsidRDefault="00C90D4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 xml:space="preserve"> Вечер "Брось природе спасательный круг"</w:t>
            </w:r>
            <w:r w:rsidR="002547C3" w:rsidRPr="00C90D43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2547C3" w:rsidRDefault="002547C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421" w:rsidRPr="00A57421">
              <w:rPr>
                <w:rFonts w:ascii="Times New Roman" w:hAnsi="Times New Roman" w:cs="Times New Roman"/>
                <w:sz w:val="28"/>
              </w:rPr>
              <w:t>«Чистый школьный двор»</w:t>
            </w:r>
            <w:r w:rsidR="00A574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  <w:p w:rsidR="00312639" w:rsidRPr="00312639" w:rsidRDefault="002547C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>02.- 06. 10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Default="00E56CAA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2547C3" w:rsidRPr="00312639" w:rsidRDefault="002547C3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4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совет.</w:t>
            </w:r>
          </w:p>
        </w:tc>
      </w:tr>
      <w:tr w:rsidR="00312639" w:rsidRPr="00312639" w:rsidTr="009008AC">
        <w:trPr>
          <w:trHeight w:val="283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– 18.09.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842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Выборы актива в классах. 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E56CAA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  <w:r w:rsidR="009008A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9008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008AC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12639" w:rsidRPr="00312639" w:rsidTr="009008AC">
        <w:trPr>
          <w:trHeight w:val="283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9008AC" w:rsidRDefault="00312639" w:rsidP="009740A6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9008AC">
              <w:rPr>
                <w:rStyle w:val="FontStyle13"/>
                <w:sz w:val="28"/>
                <w:szCs w:val="28"/>
              </w:rPr>
              <w:t>12.09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9008AC" w:rsidRDefault="00312639" w:rsidP="009740A6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9008AC">
              <w:rPr>
                <w:rStyle w:val="FontStyle13"/>
                <w:sz w:val="28"/>
                <w:szCs w:val="28"/>
              </w:rPr>
              <w:t>Совет организации ДОО «Олимп»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9008AC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вожатая,</w:t>
            </w:r>
            <w:r w:rsidR="002547C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12639" w:rsidRPr="00312639" w:rsidTr="009008AC">
        <w:trPr>
          <w:trHeight w:val="283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2547C3" w:rsidP="00974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.09-17.10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выставка «Природа и человек»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12639" w:rsidRPr="00312639" w:rsidTr="009008AC">
        <w:trPr>
          <w:trHeight w:val="283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Декады  пожилого человека</w:t>
            </w:r>
          </w:p>
          <w:p w:rsidR="0070716D" w:rsidRDefault="0070716D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памятных медалей, открыток</w:t>
            </w:r>
          </w:p>
          <w:p w:rsidR="0070716D" w:rsidRDefault="0070716D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-поздравление бывших работников школы</w:t>
            </w:r>
          </w:p>
          <w:p w:rsidR="0070716D" w:rsidRPr="00312639" w:rsidRDefault="0070716D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праздничном концерте.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254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12639" w:rsidRPr="00312639" w:rsidTr="009008AC">
        <w:trPr>
          <w:trHeight w:val="267"/>
        </w:trPr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70716D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0716D" w:rsidRPr="008B1A8B" w:rsidRDefault="0070716D" w:rsidP="00707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межрайонная  Ш</w:t>
            </w:r>
            <w:r w:rsidRPr="008B1A8B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1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A8B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8B1A8B">
              <w:rPr>
                <w:rFonts w:ascii="Times New Roman" w:hAnsi="Times New Roman"/>
                <w:sz w:val="28"/>
                <w:szCs w:val="28"/>
              </w:rPr>
              <w:t xml:space="preserve"> журналистики,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Pr="008B1A8B">
              <w:rPr>
                <w:rFonts w:ascii="Times New Roman" w:hAnsi="Times New Roman"/>
                <w:sz w:val="28"/>
                <w:szCs w:val="28"/>
              </w:rPr>
              <w:t xml:space="preserve">  80-летию Новосибирской области, 100-летию с. Багана</w:t>
            </w:r>
          </w:p>
          <w:p w:rsidR="00312639" w:rsidRDefault="0070716D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-интервью</w:t>
            </w:r>
            <w:r w:rsidR="00FF6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716D" w:rsidRDefault="0070716D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-фоторепортаж</w:t>
            </w:r>
            <w:r w:rsidR="00FF6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Сальниковой З.Т.</w:t>
            </w:r>
          </w:p>
          <w:p w:rsidR="0070716D" w:rsidRDefault="0070716D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-социальный ролик</w:t>
            </w:r>
            <w:r w:rsidR="00FF6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«Жизнь»</w:t>
            </w:r>
          </w:p>
          <w:p w:rsidR="0070716D" w:rsidRPr="00312639" w:rsidRDefault="0070716D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-клип на общественно-значимую тематику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ДО,</w:t>
            </w:r>
            <w:r w:rsidR="0070716D" w:rsidRPr="00E56CAA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вожатая,</w:t>
            </w:r>
          </w:p>
        </w:tc>
      </w:tr>
      <w:tr w:rsidR="00312639" w:rsidRPr="00312639" w:rsidTr="009008AC">
        <w:trPr>
          <w:trHeight w:val="210"/>
        </w:trPr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учителя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0716D" w:rsidRPr="00312639" w:rsidRDefault="0070716D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</w:t>
            </w: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вожатая,</w:t>
            </w:r>
          </w:p>
        </w:tc>
      </w:tr>
      <w:tr w:rsidR="00312639" w:rsidRPr="00312639" w:rsidTr="009008AC">
        <w:trPr>
          <w:trHeight w:val="251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312639">
              <w:rPr>
                <w:rStyle w:val="FontStyle13"/>
                <w:sz w:val="28"/>
                <w:szCs w:val="28"/>
              </w:rPr>
              <w:t>12.10</w:t>
            </w:r>
            <w:r w:rsidR="00407CFE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39" w:rsidRPr="00312639" w:rsidRDefault="0070716D" w:rsidP="009740A6">
            <w:pPr>
              <w:pStyle w:val="Style5"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Поздравление </w:t>
            </w:r>
            <w:r w:rsidR="00FF639E">
              <w:rPr>
                <w:rStyle w:val="FontStyle13"/>
                <w:sz w:val="28"/>
                <w:szCs w:val="28"/>
              </w:rPr>
              <w:t>учителям района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008AC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Д</w:t>
            </w:r>
            <w:r w:rsidR="00695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639" w:rsidRPr="00312639" w:rsidTr="009008AC">
        <w:trPr>
          <w:trHeight w:val="116"/>
        </w:trPr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008AC">
              <w:rPr>
                <w:rFonts w:ascii="Times New Roman" w:hAnsi="Times New Roman" w:cs="Times New Roman"/>
                <w:sz w:val="28"/>
                <w:szCs w:val="28"/>
              </w:rPr>
              <w:t>14.-</w:t>
            </w: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Осенние праздники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в.р.,   Актив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12639" w:rsidRPr="00312639" w:rsidTr="009008AC">
        <w:trPr>
          <w:trHeight w:val="8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10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в.р.,   Актив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12639" w:rsidRPr="00312639" w:rsidTr="009008AC">
        <w:trPr>
          <w:trHeight w:val="35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891390" w:rsidRDefault="00FF639E" w:rsidP="009740A6">
            <w:pPr>
              <w:spacing w:after="0" w:line="24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26</w:t>
            </w:r>
            <w:r w:rsidR="00312639" w:rsidRPr="00891390">
              <w:rPr>
                <w:rStyle w:val="FontStyle12"/>
                <w:b w:val="0"/>
                <w:sz w:val="28"/>
                <w:szCs w:val="28"/>
              </w:rPr>
              <w:t>.10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891390" w:rsidRDefault="00312639" w:rsidP="009740A6">
            <w:pPr>
              <w:spacing w:after="0"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891390">
              <w:rPr>
                <w:rStyle w:val="FontStyle12"/>
                <w:b w:val="0"/>
                <w:sz w:val="28"/>
                <w:szCs w:val="28"/>
              </w:rPr>
              <w:t>Районная встреча интеллектуальных команд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«Экспромт»</w:t>
            </w:r>
          </w:p>
        </w:tc>
      </w:tr>
      <w:tr w:rsidR="00312639" w:rsidRPr="00312639" w:rsidTr="009008AC">
        <w:trPr>
          <w:trHeight w:val="254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891390" w:rsidRDefault="00A57421" w:rsidP="00A57421">
            <w:pPr>
              <w:spacing w:after="0"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407CFE">
              <w:rPr>
                <w:rFonts w:ascii="Times New Roman" w:hAnsi="Times New Roman" w:cs="Times New Roman"/>
                <w:sz w:val="28"/>
              </w:rPr>
              <w:t>23.19.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891390" w:rsidRDefault="00312639" w:rsidP="009740A6">
            <w:pPr>
              <w:spacing w:after="0"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891390">
              <w:rPr>
                <w:rStyle w:val="FontStyle12"/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9008AC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физ.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спортивных дел.</w:t>
            </w:r>
          </w:p>
        </w:tc>
      </w:tr>
      <w:tr w:rsidR="00312639" w:rsidRPr="00312639" w:rsidTr="009008AC"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  <w:r w:rsidR="00407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FF639E" w:rsidP="00FF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актива «Дружба-2017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 «Олимп» Итоговое мероприятие социального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="00A5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журналистики»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6958E4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Д.О.</w:t>
            </w:r>
          </w:p>
        </w:tc>
      </w:tr>
      <w:tr w:rsidR="00A57421" w:rsidRPr="00312639" w:rsidTr="009008AC"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57421" w:rsidRPr="00312639" w:rsidRDefault="00407CFE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A5742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57421" w:rsidRDefault="00407CFE" w:rsidP="00FF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7421">
              <w:rPr>
                <w:rFonts w:ascii="Times New Roman" w:hAnsi="Times New Roman" w:cs="Times New Roman"/>
                <w:sz w:val="28"/>
                <w:szCs w:val="28"/>
              </w:rPr>
              <w:t>День единства России</w:t>
            </w:r>
          </w:p>
          <w:p w:rsidR="00A57421" w:rsidRDefault="00407CFE" w:rsidP="00FF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421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рисунков</w:t>
            </w:r>
          </w:p>
          <w:p w:rsidR="00407CFE" w:rsidRDefault="00407CFE" w:rsidP="00FF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 ролика «Что такое день единства?» 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421" w:rsidRPr="00E56CAA" w:rsidRDefault="00A57421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 w:rsidR="00407CFE">
              <w:rPr>
                <w:rFonts w:ascii="Times New Roman" w:hAnsi="Times New Roman" w:cs="Times New Roman"/>
                <w:sz w:val="28"/>
                <w:szCs w:val="28"/>
              </w:rPr>
              <w:t xml:space="preserve"> Актив Д.О.</w:t>
            </w:r>
          </w:p>
        </w:tc>
      </w:tr>
      <w:tr w:rsidR="00407CFE" w:rsidRPr="00312639" w:rsidTr="009008AC"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7CFE" w:rsidRDefault="00407CFE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7CFE" w:rsidRDefault="00407CFE" w:rsidP="00FF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художник»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CFE" w:rsidRPr="00E56CAA" w:rsidRDefault="00407CFE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Д.О.</w:t>
            </w:r>
          </w:p>
        </w:tc>
      </w:tr>
      <w:tr w:rsidR="00407CFE" w:rsidRPr="00312639" w:rsidTr="009008AC"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7CFE" w:rsidRDefault="00407CFE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7CFE" w:rsidRDefault="00407CFE" w:rsidP="00FF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«Спорт – залог здоровья»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CFE" w:rsidRPr="00E56CAA" w:rsidRDefault="00407CFE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физкультуры</w:t>
            </w:r>
          </w:p>
        </w:tc>
      </w:tr>
      <w:tr w:rsidR="00312639" w:rsidRPr="00312639" w:rsidTr="009008AC">
        <w:trPr>
          <w:trHeight w:val="291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FF639E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Default="006958E4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КТД - 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3C2EBD" w:rsidRPr="00312639" w:rsidRDefault="003C2EBD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6958E4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312639" w:rsidRPr="00312639" w:rsidTr="009008AC">
        <w:trPr>
          <w:trHeight w:val="347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01.-10.11.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Декада  инвалидов (Классные часы, выставки рисунков, акции, помощь пожилым и т.д.)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6958E4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</w:tc>
      </w:tr>
      <w:tr w:rsidR="00312639" w:rsidRPr="00312639" w:rsidTr="009008AC"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2639" w:rsidRPr="00312639" w:rsidRDefault="006958E4" w:rsidP="00407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новогодн</w:t>
            </w:r>
            <w:r w:rsidR="00407CFE">
              <w:rPr>
                <w:rFonts w:ascii="Times New Roman" w:hAnsi="Times New Roman" w:cs="Times New Roman"/>
                <w:sz w:val="28"/>
                <w:szCs w:val="28"/>
              </w:rPr>
              <w:t>ее украшение</w:t>
            </w:r>
            <w:r w:rsidR="0084254B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2639" w:rsidRPr="00312639" w:rsidRDefault="006958E4" w:rsidP="00695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в.р.,   Актив ДО, </w:t>
            </w:r>
            <w:r w:rsidR="0048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639" w:rsidRPr="00312639" w:rsidTr="009008AC">
        <w:trPr>
          <w:trHeight w:val="77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27. 12.</w:t>
            </w:r>
          </w:p>
        </w:tc>
        <w:tc>
          <w:tcPr>
            <w:tcW w:w="1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2639" w:rsidRPr="00312639" w:rsidRDefault="00312639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 w:rsidR="00B0312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 КТД </w:t>
            </w:r>
          </w:p>
        </w:tc>
        <w:tc>
          <w:tcPr>
            <w:tcW w:w="33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2639" w:rsidRPr="00312639" w:rsidRDefault="006958E4" w:rsidP="0097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</w:tc>
      </w:tr>
    </w:tbl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0915"/>
        <w:gridCol w:w="3402"/>
      </w:tblGrid>
      <w:tr w:rsidR="00966FFF" w:rsidRPr="00984AEF" w:rsidTr="00966FFF">
        <w:trPr>
          <w:trHeight w:val="405"/>
        </w:trPr>
        <w:tc>
          <w:tcPr>
            <w:tcW w:w="1843" w:type="dxa"/>
          </w:tcPr>
          <w:p w:rsidR="00966FFF" w:rsidRPr="00984AEF" w:rsidRDefault="00966FFF" w:rsidP="00C06F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AE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915" w:type="dxa"/>
          </w:tcPr>
          <w:p w:rsidR="00966FFF" w:rsidRPr="00984AEF" w:rsidRDefault="00966FFF" w:rsidP="00C06F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A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3402" w:type="dxa"/>
          </w:tcPr>
          <w:p w:rsidR="00966FFF" w:rsidRPr="00984AEF" w:rsidRDefault="00966FFF" w:rsidP="00C06F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AE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2EBD" w:rsidRPr="00F95768" w:rsidTr="00966FFF">
        <w:tc>
          <w:tcPr>
            <w:tcW w:w="1843" w:type="dxa"/>
          </w:tcPr>
          <w:p w:rsidR="003C2EBD" w:rsidRPr="00F95768" w:rsidRDefault="003C2EBD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0915" w:type="dxa"/>
          </w:tcPr>
          <w:p w:rsidR="003C2EBD" w:rsidRPr="003C2EBD" w:rsidRDefault="003C2EBD" w:rsidP="003C2EBD">
            <w:pPr>
              <w:pStyle w:val="20"/>
              <w:shd w:val="clear" w:color="auto" w:fill="auto"/>
              <w:spacing w:line="254" w:lineRule="exact"/>
              <w:jc w:val="left"/>
              <w:rPr>
                <w:sz w:val="28"/>
              </w:rPr>
            </w:pPr>
            <w:r w:rsidRPr="003C2EBD">
              <w:rPr>
                <w:sz w:val="28"/>
              </w:rPr>
              <w:t xml:space="preserve">«Татьянин день» Поздравление с праздником всех Татьян </w:t>
            </w:r>
          </w:p>
          <w:p w:rsidR="003C2EBD" w:rsidRPr="003C2EBD" w:rsidRDefault="003C2EBD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EBD" w:rsidRPr="003C2EBD" w:rsidRDefault="003C2EBD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BD">
              <w:rPr>
                <w:rFonts w:ascii="Times New Roman" w:hAnsi="Times New Roman" w:cs="Times New Roman"/>
                <w:sz w:val="28"/>
              </w:rPr>
              <w:t xml:space="preserve">Зам  по </w:t>
            </w:r>
            <w:proofErr w:type="spellStart"/>
            <w:r w:rsidRPr="003C2EBD">
              <w:rPr>
                <w:rFonts w:ascii="Times New Roman" w:hAnsi="Times New Roman" w:cs="Times New Roman"/>
                <w:sz w:val="28"/>
              </w:rPr>
              <w:t>ВР</w:t>
            </w:r>
            <w:proofErr w:type="spellEnd"/>
            <w:r w:rsidRPr="003C2EBD">
              <w:rPr>
                <w:rFonts w:ascii="Times New Roman" w:hAnsi="Times New Roman" w:cs="Times New Roman"/>
                <w:sz w:val="28"/>
              </w:rPr>
              <w:t>, старшая вожатая, актив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20. 01.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10.02.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Интеллектуальный чемпионат по логическому многоборью. (Реверси и </w:t>
            </w:r>
            <w:proofErr w:type="spellStart"/>
            <w:r w:rsidRPr="00F95768">
              <w:rPr>
                <w:rFonts w:ascii="Times New Roman" w:hAnsi="Times New Roman"/>
                <w:sz w:val="28"/>
                <w:szCs w:val="28"/>
              </w:rPr>
              <w:t>рендзю</w:t>
            </w:r>
            <w:proofErr w:type="spellEnd"/>
            <w:r w:rsidRPr="00F957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95768">
              <w:rPr>
                <w:rFonts w:ascii="Times New Roman" w:hAnsi="Times New Roman"/>
                <w:sz w:val="28"/>
                <w:szCs w:val="28"/>
              </w:rPr>
              <w:t>Пексесо</w:t>
            </w:r>
            <w:proofErr w:type="spellEnd"/>
            <w:r w:rsidRPr="00F9576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95768">
              <w:rPr>
                <w:rFonts w:ascii="Times New Roman" w:hAnsi="Times New Roman"/>
                <w:sz w:val="28"/>
                <w:szCs w:val="28"/>
              </w:rPr>
              <w:t>болотуду</w:t>
            </w:r>
            <w:proofErr w:type="spellEnd"/>
            <w:r w:rsidRPr="00F957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Команда «Экспромт»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E13" w:rsidRPr="00F95768" w:rsidTr="00E63DD0">
        <w:trPr>
          <w:trHeight w:val="517"/>
        </w:trPr>
        <w:tc>
          <w:tcPr>
            <w:tcW w:w="1843" w:type="dxa"/>
          </w:tcPr>
          <w:p w:rsidR="00480E13" w:rsidRDefault="00480E13" w:rsidP="0048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22.01.2018  по </w:t>
            </w:r>
            <w:proofErr w:type="gramEnd"/>
          </w:p>
          <w:p w:rsidR="00480E13" w:rsidRPr="00F95768" w:rsidRDefault="00480E13" w:rsidP="00480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10915" w:type="dxa"/>
          </w:tcPr>
          <w:p w:rsidR="00480E13" w:rsidRPr="00E63DD0" w:rsidRDefault="00480E13" w:rsidP="00E63DD0">
            <w:pPr>
              <w:rPr>
                <w:rFonts w:ascii="Times New Roman" w:hAnsi="Times New Roman"/>
                <w:sz w:val="28"/>
                <w:szCs w:val="24"/>
              </w:rPr>
            </w:pPr>
            <w:r w:rsidRPr="00480E13">
              <w:rPr>
                <w:rFonts w:ascii="Times New Roman" w:hAnsi="Times New Roman"/>
                <w:sz w:val="28"/>
                <w:szCs w:val="24"/>
              </w:rPr>
              <w:t>Районная экологическая акция «Спасти и сохранить»</w:t>
            </w:r>
          </w:p>
        </w:tc>
        <w:tc>
          <w:tcPr>
            <w:tcW w:w="3402" w:type="dxa"/>
          </w:tcPr>
          <w:p w:rsidR="00480E13" w:rsidRPr="00F95768" w:rsidRDefault="00E63DD0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в.р.,   Актив ДО,  </w:t>
            </w:r>
            <w:proofErr w:type="spellStart"/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2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76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768">
              <w:rPr>
                <w:rFonts w:ascii="Times New Roman" w:hAnsi="Times New Roman" w:cs="Times New Roman"/>
                <w:sz w:val="28"/>
                <w:szCs w:val="28"/>
              </w:rPr>
              <w:t>Сибирские поэтические чтения</w:t>
            </w:r>
          </w:p>
        </w:tc>
        <w:tc>
          <w:tcPr>
            <w:tcW w:w="3402" w:type="dxa"/>
          </w:tcPr>
          <w:p w:rsidR="00966FFF" w:rsidRPr="00966FFF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DD0" w:rsidRPr="00F95768" w:rsidTr="00966FFF">
        <w:tc>
          <w:tcPr>
            <w:tcW w:w="1843" w:type="dxa"/>
          </w:tcPr>
          <w:p w:rsidR="00E63DD0" w:rsidRPr="00F95768" w:rsidRDefault="00E63DD0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10915" w:type="dxa"/>
          </w:tcPr>
          <w:p w:rsidR="00E63DD0" w:rsidRPr="00F95768" w:rsidRDefault="00E63DD0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«Королевский бал в стиле 19 века»</w:t>
            </w:r>
          </w:p>
        </w:tc>
        <w:tc>
          <w:tcPr>
            <w:tcW w:w="3402" w:type="dxa"/>
          </w:tcPr>
          <w:p w:rsidR="00E63DD0" w:rsidRPr="00966FFF" w:rsidRDefault="00E63DD0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 w:cs="Times New Roman"/>
                <w:sz w:val="28"/>
                <w:szCs w:val="28"/>
              </w:rPr>
              <w:t>Ст.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 Д.О.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6C13FE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01. 03. </w:t>
            </w:r>
          </w:p>
        </w:tc>
        <w:tc>
          <w:tcPr>
            <w:tcW w:w="10915" w:type="dxa"/>
          </w:tcPr>
          <w:p w:rsidR="00966FFF" w:rsidRPr="006C13FE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E">
              <w:rPr>
                <w:rFonts w:ascii="Times New Roman" w:hAnsi="Times New Roman" w:cs="Times New Roman"/>
                <w:sz w:val="28"/>
                <w:szCs w:val="28"/>
              </w:rPr>
              <w:t>Районный конкурс ДПТ «Грани таланта»</w:t>
            </w:r>
          </w:p>
        </w:tc>
        <w:tc>
          <w:tcPr>
            <w:tcW w:w="3402" w:type="dxa"/>
          </w:tcPr>
          <w:p w:rsidR="00966FFF" w:rsidRPr="006C13FE" w:rsidRDefault="00966FFF" w:rsidP="00C06F15">
            <w:pPr>
              <w:pStyle w:val="TableContents1"/>
              <w:rPr>
                <w:sz w:val="28"/>
                <w:szCs w:val="28"/>
              </w:rPr>
            </w:pPr>
            <w:r w:rsidRPr="006C13FE">
              <w:rPr>
                <w:sz w:val="28"/>
                <w:szCs w:val="28"/>
              </w:rPr>
              <w:t>Рук</w:t>
            </w:r>
            <w:proofErr w:type="gramStart"/>
            <w:r w:rsidRPr="006C13FE">
              <w:rPr>
                <w:sz w:val="28"/>
                <w:szCs w:val="28"/>
              </w:rPr>
              <w:t>.</w:t>
            </w:r>
            <w:proofErr w:type="gramEnd"/>
            <w:r w:rsidRPr="006C13F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13FE">
              <w:rPr>
                <w:sz w:val="28"/>
                <w:szCs w:val="28"/>
              </w:rPr>
              <w:t>т</w:t>
            </w:r>
            <w:proofErr w:type="gramEnd"/>
            <w:r w:rsidRPr="006C13FE">
              <w:rPr>
                <w:sz w:val="28"/>
                <w:szCs w:val="28"/>
              </w:rPr>
              <w:t>в</w:t>
            </w:r>
            <w:proofErr w:type="spellEnd"/>
            <w:r w:rsidRPr="006C13FE">
              <w:rPr>
                <w:sz w:val="28"/>
                <w:szCs w:val="28"/>
              </w:rPr>
              <w:t>. объединений</w:t>
            </w:r>
          </w:p>
        </w:tc>
      </w:tr>
      <w:tr w:rsidR="00966FFF" w:rsidRPr="00F95768" w:rsidTr="00966FFF">
        <w:trPr>
          <w:trHeight w:val="260"/>
        </w:trPr>
        <w:tc>
          <w:tcPr>
            <w:tcW w:w="1843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01. 02.-27. 02.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Декада </w:t>
            </w:r>
            <w:r w:rsidRPr="00F95768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работы (1- 11 </w:t>
            </w:r>
            <w:proofErr w:type="spellStart"/>
            <w:r w:rsidRPr="00F9576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95768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966FFF" w:rsidRDefault="00AA4979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 песни и строя</w:t>
            </w:r>
          </w:p>
          <w:p w:rsidR="00AA4979" w:rsidRDefault="00AA4979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-Зарница</w:t>
            </w:r>
          </w:p>
          <w:p w:rsidR="00AA4979" w:rsidRDefault="00AA4979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стихов</w:t>
            </w:r>
          </w:p>
          <w:p w:rsidR="00AA4979" w:rsidRPr="00F95768" w:rsidRDefault="00AA4979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-Уроки мужества</w:t>
            </w:r>
          </w:p>
        </w:tc>
        <w:tc>
          <w:tcPr>
            <w:tcW w:w="3402" w:type="dxa"/>
          </w:tcPr>
          <w:p w:rsidR="00966FFF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  <w:p w:rsidR="00966FFF" w:rsidRDefault="00966FFF" w:rsidP="00966F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Ст. вожатая </w:t>
            </w:r>
          </w:p>
          <w:p w:rsidR="00966FFF" w:rsidRPr="00F95768" w:rsidRDefault="00966FFF" w:rsidP="00C06F15">
            <w:pPr>
              <w:pStyle w:val="TableContents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физ. культуры, совет спортивных дел.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06-07.03.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КТД. </w:t>
            </w:r>
            <w:r w:rsidRPr="00F95768">
              <w:rPr>
                <w:rFonts w:ascii="Times New Roman" w:hAnsi="Times New Roman"/>
                <w:sz w:val="28"/>
                <w:szCs w:val="28"/>
              </w:rPr>
              <w:t xml:space="preserve">Международный женский день 8 марта (1-11 </w:t>
            </w:r>
            <w:proofErr w:type="spellStart"/>
            <w:r w:rsidRPr="00F9576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957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966FFF" w:rsidRDefault="00966FFF" w:rsidP="00966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  <w:p w:rsidR="00966FFF" w:rsidRPr="00F95768" w:rsidRDefault="00966FFF" w:rsidP="00966F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Ст. вожатая 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966FFF" w:rsidP="00C06F15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31CC9">
              <w:rPr>
                <w:rFonts w:ascii="Times New Roman" w:hAnsi="Times New Roman"/>
                <w:sz w:val="28"/>
                <w:szCs w:val="28"/>
              </w:rPr>
              <w:t>24.03.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Районный фест</w:t>
            </w:r>
            <w:r w:rsidR="00407CFE">
              <w:rPr>
                <w:rFonts w:ascii="Times New Roman" w:hAnsi="Times New Roman"/>
                <w:sz w:val="28"/>
                <w:szCs w:val="28"/>
              </w:rPr>
              <w:t>иваль « Театральная весна - 2018</w:t>
            </w:r>
            <w:r w:rsidRPr="00F957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63DD0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  <w:p w:rsidR="00966FFF" w:rsidRPr="00F95768" w:rsidRDefault="00E63DD0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 Ст. вожатая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12. 04.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pStyle w:val="TableContents1"/>
              <w:rPr>
                <w:sz w:val="28"/>
                <w:szCs w:val="28"/>
              </w:rPr>
            </w:pPr>
            <w:r w:rsidRPr="00F95768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02" w:type="dxa"/>
          </w:tcPr>
          <w:p w:rsidR="00966FFF" w:rsidRP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6FFF">
              <w:rPr>
                <w:rFonts w:ascii="Times New Roman" w:hAnsi="Times New Roman"/>
                <w:sz w:val="27"/>
                <w:szCs w:val="27"/>
              </w:rPr>
              <w:t xml:space="preserve">Актив </w:t>
            </w:r>
            <w:proofErr w:type="gramStart"/>
            <w:r w:rsidRPr="00966FFF">
              <w:rPr>
                <w:rFonts w:ascii="Times New Roman" w:hAnsi="Times New Roman"/>
                <w:sz w:val="27"/>
                <w:szCs w:val="27"/>
              </w:rPr>
              <w:t>ДО</w:t>
            </w:r>
            <w:proofErr w:type="gramEnd"/>
          </w:p>
          <w:p w:rsidR="00966FFF" w:rsidRPr="00966FFF" w:rsidRDefault="00966FFF" w:rsidP="00966FF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6FFF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</w:t>
            </w:r>
            <w:proofErr w:type="gramStart"/>
            <w:r w:rsidRPr="00966FFF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Pr="00966FFF">
              <w:rPr>
                <w:rFonts w:ascii="Times New Roman" w:hAnsi="Times New Roman" w:cs="Times New Roman"/>
                <w:sz w:val="27"/>
                <w:szCs w:val="27"/>
              </w:rPr>
              <w:t xml:space="preserve"> в.р.,   </w:t>
            </w:r>
          </w:p>
          <w:p w:rsidR="00966FFF" w:rsidRP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6FFF">
              <w:rPr>
                <w:rFonts w:ascii="Times New Roman" w:hAnsi="Times New Roman"/>
                <w:sz w:val="27"/>
                <w:szCs w:val="27"/>
              </w:rPr>
              <w:t>Ст. вожатая</w:t>
            </w:r>
          </w:p>
        </w:tc>
      </w:tr>
      <w:tr w:rsidR="00480E13" w:rsidRPr="00F95768" w:rsidTr="00966FFF">
        <w:tc>
          <w:tcPr>
            <w:tcW w:w="1843" w:type="dxa"/>
          </w:tcPr>
          <w:p w:rsidR="00480E13" w:rsidRPr="00F95768" w:rsidRDefault="00480E13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16.04.2018-14.05.2018</w:t>
            </w:r>
          </w:p>
        </w:tc>
        <w:tc>
          <w:tcPr>
            <w:tcW w:w="10915" w:type="dxa"/>
          </w:tcPr>
          <w:p w:rsidR="00480E13" w:rsidRPr="00480E13" w:rsidRDefault="00480E13" w:rsidP="00480E13">
            <w:pPr>
              <w:rPr>
                <w:rFonts w:ascii="Times New Roman" w:hAnsi="Times New Roman"/>
                <w:sz w:val="28"/>
                <w:szCs w:val="24"/>
              </w:rPr>
            </w:pPr>
            <w:r w:rsidRPr="00480E13">
              <w:rPr>
                <w:rFonts w:ascii="Times New Roman" w:hAnsi="Times New Roman"/>
                <w:sz w:val="28"/>
                <w:szCs w:val="24"/>
              </w:rPr>
              <w:t>Районная акция «За здоровый образ жизни»</w:t>
            </w:r>
          </w:p>
          <w:p w:rsidR="00480E13" w:rsidRPr="00F95768" w:rsidRDefault="00480E13" w:rsidP="00C06F15">
            <w:pPr>
              <w:pStyle w:val="TableContents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0E13" w:rsidRDefault="00480E13" w:rsidP="00480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480E13" w:rsidRDefault="00480E13" w:rsidP="0048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  <w:p w:rsidR="00480E13" w:rsidRPr="00480E13" w:rsidRDefault="00480E13" w:rsidP="00480E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физ. Культуры,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</w:tr>
      <w:tr w:rsidR="00966FFF" w:rsidRPr="00F95768" w:rsidTr="00966FFF">
        <w:trPr>
          <w:trHeight w:val="1008"/>
        </w:trPr>
        <w:tc>
          <w:tcPr>
            <w:tcW w:w="1843" w:type="dxa"/>
          </w:tcPr>
          <w:p w:rsidR="00966FFF" w:rsidRPr="00F95768" w:rsidRDefault="00480E13" w:rsidP="00C06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 по 23.04.2018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3402" w:type="dxa"/>
          </w:tcPr>
          <w:p w:rsidR="00966FFF" w:rsidRP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6FFF">
              <w:rPr>
                <w:rFonts w:ascii="Times New Roman" w:hAnsi="Times New Roman"/>
                <w:sz w:val="27"/>
                <w:szCs w:val="27"/>
              </w:rPr>
              <w:t xml:space="preserve">Актив </w:t>
            </w:r>
            <w:proofErr w:type="gramStart"/>
            <w:r w:rsidRPr="00966FFF">
              <w:rPr>
                <w:rFonts w:ascii="Times New Roman" w:hAnsi="Times New Roman"/>
                <w:sz w:val="27"/>
                <w:szCs w:val="27"/>
              </w:rPr>
              <w:t>ДО</w:t>
            </w:r>
            <w:proofErr w:type="gramEnd"/>
            <w:r w:rsidRPr="00966FFF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966FFF" w:rsidRP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6FFF">
              <w:rPr>
                <w:rFonts w:ascii="Times New Roman" w:hAnsi="Times New Roman"/>
                <w:sz w:val="27"/>
                <w:szCs w:val="27"/>
              </w:rPr>
              <w:t>Ст. вожатая</w:t>
            </w:r>
          </w:p>
          <w:p w:rsidR="00966FFF" w:rsidRPr="00966FFF" w:rsidRDefault="00966FFF" w:rsidP="00966FF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6FFF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</w:t>
            </w:r>
            <w:proofErr w:type="gramStart"/>
            <w:r w:rsidRPr="00966FFF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Pr="00966FFF">
              <w:rPr>
                <w:rFonts w:ascii="Times New Roman" w:hAnsi="Times New Roman" w:cs="Times New Roman"/>
                <w:sz w:val="27"/>
                <w:szCs w:val="27"/>
              </w:rPr>
              <w:t xml:space="preserve"> в.р.,   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931CC9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CC9"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10915" w:type="dxa"/>
          </w:tcPr>
          <w:p w:rsidR="00966FFF" w:rsidRPr="00931CC9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CC9">
              <w:rPr>
                <w:rFonts w:ascii="Times New Roman" w:hAnsi="Times New Roman"/>
                <w:sz w:val="28"/>
                <w:szCs w:val="28"/>
              </w:rPr>
              <w:t>Финальная районная встреча интеллектуальных команд.</w:t>
            </w:r>
          </w:p>
        </w:tc>
        <w:tc>
          <w:tcPr>
            <w:tcW w:w="3402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Команда «Экспромт»</w:t>
            </w:r>
          </w:p>
          <w:p w:rsidR="00966FFF" w:rsidRPr="00931CC9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CC9">
              <w:rPr>
                <w:rFonts w:ascii="Times New Roman" w:hAnsi="Times New Roman"/>
                <w:sz w:val="28"/>
                <w:szCs w:val="28"/>
              </w:rPr>
              <w:t>Кацендорн ВЮ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407CFE" w:rsidP="00C06F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09.04.2018</w:t>
            </w:r>
            <w:r w:rsidR="00966FFF" w:rsidRPr="00F95768">
              <w:rPr>
                <w:rFonts w:ascii="Times New Roman" w:hAnsi="Times New Roman"/>
                <w:sz w:val="28"/>
                <w:szCs w:val="28"/>
              </w:rPr>
              <w:t xml:space="preserve"> по 10.05.201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966FFF" w:rsidRPr="00931CC9" w:rsidRDefault="00966FFF" w:rsidP="00C06F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1CC9">
              <w:rPr>
                <w:rFonts w:ascii="Times New Roman" w:hAnsi="Times New Roman"/>
                <w:b/>
                <w:sz w:val="28"/>
                <w:szCs w:val="28"/>
              </w:rPr>
              <w:t>Акция «Спасибо, что живем…»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-Классные часы, посвященные </w:t>
            </w:r>
            <w:bookmarkStart w:id="0" w:name="DDE_LINK1"/>
            <w:r w:rsidRPr="00F95768">
              <w:rPr>
                <w:rFonts w:ascii="Times New Roman" w:hAnsi="Times New Roman"/>
                <w:sz w:val="28"/>
                <w:szCs w:val="28"/>
              </w:rPr>
              <w:t>Победе в Великой Отечественной войне</w:t>
            </w:r>
            <w:bookmarkEnd w:id="0"/>
            <w:r w:rsidRPr="00F957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-Концертная программа в ДК, посвящённая Дню Победы в В.О.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957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6FFF" w:rsidRPr="00F95768" w:rsidRDefault="00407CFE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-Митинг, посвящённый 73</w:t>
            </w:r>
            <w:r w:rsidR="00966FFF" w:rsidRPr="00F95768">
              <w:rPr>
                <w:rFonts w:ascii="Times New Roman" w:hAnsi="Times New Roman"/>
                <w:sz w:val="28"/>
                <w:szCs w:val="28"/>
              </w:rPr>
              <w:t xml:space="preserve"> годовщине  Победы в Великой Отечественной войне.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-Проведение акции «Георгиевская лента»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Экскурсии в музей </w:t>
            </w:r>
          </w:p>
        </w:tc>
        <w:tc>
          <w:tcPr>
            <w:tcW w:w="3402" w:type="dxa"/>
          </w:tcPr>
          <w:p w:rsid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 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966FFF" w:rsidRPr="00966FFF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Тимофеев Д.С.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5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5768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966FFF" w:rsidRPr="00F95768" w:rsidTr="00966FFF">
        <w:tc>
          <w:tcPr>
            <w:tcW w:w="1843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lastRenderedPageBreak/>
              <w:t>19.05.</w:t>
            </w:r>
          </w:p>
        </w:tc>
        <w:tc>
          <w:tcPr>
            <w:tcW w:w="10915" w:type="dxa"/>
          </w:tcPr>
          <w:p w:rsidR="00966FFF" w:rsidRPr="00F95768" w:rsidRDefault="00966FFF" w:rsidP="00C06F15">
            <w:pPr>
              <w:pStyle w:val="Style4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F95768">
              <w:rPr>
                <w:rStyle w:val="FontStyle11"/>
                <w:b w:val="0"/>
                <w:sz w:val="28"/>
                <w:szCs w:val="28"/>
              </w:rPr>
              <w:t xml:space="preserve"> Район</w:t>
            </w:r>
            <w:r w:rsidR="00B55161">
              <w:rPr>
                <w:rStyle w:val="FontStyle11"/>
                <w:b w:val="0"/>
                <w:sz w:val="28"/>
                <w:szCs w:val="28"/>
              </w:rPr>
              <w:t xml:space="preserve">ный фестиваль «Радуга детства» </w:t>
            </w:r>
            <w:r w:rsidRPr="00F95768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966FFF" w:rsidRPr="00F95768" w:rsidRDefault="00966FFF" w:rsidP="00C06F15">
            <w:pPr>
              <w:pStyle w:val="Style4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Ст. вожатая </w:t>
            </w:r>
          </w:p>
          <w:p w:rsidR="00966FFF" w:rsidRPr="00F95768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proofErr w:type="gramStart"/>
            <w:r w:rsidRPr="00F9576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966FFF" w:rsidRPr="00F95768" w:rsidTr="00966FFF">
        <w:tc>
          <w:tcPr>
            <w:tcW w:w="1843" w:type="dxa"/>
          </w:tcPr>
          <w:p w:rsidR="00966FFF" w:rsidRPr="00931CC9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CC9"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10915" w:type="dxa"/>
          </w:tcPr>
          <w:p w:rsidR="00966FFF" w:rsidRPr="00931CC9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CC9">
              <w:rPr>
                <w:rFonts w:ascii="Times New Roman" w:hAnsi="Times New Roman"/>
                <w:sz w:val="28"/>
                <w:szCs w:val="28"/>
              </w:rPr>
              <w:t>Линейка последнего звонка.</w:t>
            </w:r>
          </w:p>
        </w:tc>
        <w:tc>
          <w:tcPr>
            <w:tcW w:w="3402" w:type="dxa"/>
          </w:tcPr>
          <w:p w:rsidR="00966FFF" w:rsidRDefault="00966FFF" w:rsidP="0096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768">
              <w:rPr>
                <w:rFonts w:ascii="Times New Roman" w:hAnsi="Times New Roman"/>
                <w:sz w:val="28"/>
                <w:szCs w:val="28"/>
              </w:rPr>
              <w:t>Ст. вожатая</w:t>
            </w:r>
          </w:p>
          <w:p w:rsidR="00966FFF" w:rsidRPr="00966FFF" w:rsidRDefault="00966FFF" w:rsidP="00C06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в.р.,   </w:t>
            </w:r>
          </w:p>
        </w:tc>
      </w:tr>
      <w:tr w:rsidR="00966FFF" w:rsidRPr="00F95768" w:rsidTr="00966FFF">
        <w:tblPrEx>
          <w:tblLook w:val="04A0"/>
        </w:tblPrEx>
        <w:tc>
          <w:tcPr>
            <w:tcW w:w="1843" w:type="dxa"/>
          </w:tcPr>
          <w:p w:rsidR="00966FFF" w:rsidRPr="0020213A" w:rsidRDefault="00966FFF" w:rsidP="00C06F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13A">
              <w:rPr>
                <w:rFonts w:ascii="Times New Roman" w:eastAsia="Calibri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0915" w:type="dxa"/>
          </w:tcPr>
          <w:p w:rsidR="00966FFF" w:rsidRPr="0020213A" w:rsidRDefault="00966FFF" w:rsidP="00C06F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13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ярмарка   ДПТ</w:t>
            </w:r>
          </w:p>
        </w:tc>
        <w:tc>
          <w:tcPr>
            <w:tcW w:w="3402" w:type="dxa"/>
          </w:tcPr>
          <w:p w:rsidR="00966FFF" w:rsidRPr="0020213A" w:rsidRDefault="00966FFF" w:rsidP="00C0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13A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proofErr w:type="gramStart"/>
            <w:r w:rsidRPr="0020213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02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213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20213A">
              <w:rPr>
                <w:rFonts w:ascii="Times New Roman" w:hAnsi="Times New Roman"/>
                <w:sz w:val="28"/>
                <w:szCs w:val="28"/>
              </w:rPr>
              <w:t>ворческих объединений</w:t>
            </w:r>
          </w:p>
        </w:tc>
      </w:tr>
    </w:tbl>
    <w:p w:rsidR="006E1B25" w:rsidRDefault="006E1B25" w:rsidP="00966FFF">
      <w:pPr>
        <w:rPr>
          <w:sz w:val="28"/>
          <w:szCs w:val="28"/>
        </w:rPr>
      </w:pPr>
    </w:p>
    <w:p w:rsidR="00C40302" w:rsidRPr="00312639" w:rsidRDefault="00C40302" w:rsidP="00966FFF">
      <w:pPr>
        <w:rPr>
          <w:sz w:val="28"/>
          <w:szCs w:val="28"/>
        </w:rPr>
      </w:pPr>
    </w:p>
    <w:sectPr w:rsidR="00C40302" w:rsidRPr="00312639" w:rsidSect="00312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848"/>
    <w:multiLevelType w:val="hybridMultilevel"/>
    <w:tmpl w:val="A6E6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639"/>
    <w:rsid w:val="00170281"/>
    <w:rsid w:val="001D731F"/>
    <w:rsid w:val="002547C3"/>
    <w:rsid w:val="00312639"/>
    <w:rsid w:val="003C2EBD"/>
    <w:rsid w:val="00407CFE"/>
    <w:rsid w:val="004615EC"/>
    <w:rsid w:val="00480E13"/>
    <w:rsid w:val="005B7E04"/>
    <w:rsid w:val="006958E4"/>
    <w:rsid w:val="006E1B25"/>
    <w:rsid w:val="0070716D"/>
    <w:rsid w:val="0084254B"/>
    <w:rsid w:val="00891390"/>
    <w:rsid w:val="009008AC"/>
    <w:rsid w:val="00966FFF"/>
    <w:rsid w:val="00A007CC"/>
    <w:rsid w:val="00A57421"/>
    <w:rsid w:val="00AA4979"/>
    <w:rsid w:val="00AF664F"/>
    <w:rsid w:val="00B03122"/>
    <w:rsid w:val="00B55161"/>
    <w:rsid w:val="00C40302"/>
    <w:rsid w:val="00C90D43"/>
    <w:rsid w:val="00CF1297"/>
    <w:rsid w:val="00E01CCC"/>
    <w:rsid w:val="00E56CAA"/>
    <w:rsid w:val="00E63DD0"/>
    <w:rsid w:val="00F61524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1263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1263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12639"/>
    <w:rPr>
      <w:rFonts w:ascii="Times New Roman" w:hAnsi="Times New Roman" w:cs="Times New Roman"/>
      <w:b/>
      <w:bCs/>
      <w:sz w:val="24"/>
      <w:szCs w:val="24"/>
    </w:rPr>
  </w:style>
  <w:style w:type="paragraph" w:customStyle="1" w:styleId="TableContents1">
    <w:name w:val="Table Contents1"/>
    <w:basedOn w:val="a"/>
    <w:uiPriority w:val="99"/>
    <w:rsid w:val="0096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6F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6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C2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2EB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1488-C33C-40CB-9D9B-3878EDD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2017-02-05T15:37:00Z</dcterms:created>
  <dcterms:modified xsi:type="dcterms:W3CDTF">2018-01-10T15:18:00Z</dcterms:modified>
</cp:coreProperties>
</file>